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09C78" w14:textId="77777777" w:rsidR="00771E55" w:rsidRPr="001A04AA" w:rsidRDefault="00771E55" w:rsidP="00771E55">
      <w:pPr>
        <w:spacing w:before="180" w:after="180" w:line="240" w:lineRule="auto"/>
        <w:jc w:val="center"/>
        <w:rPr>
          <w:rFonts w:ascii="Arial" w:eastAsia="Times New Roman" w:hAnsi="Arial" w:cs="Arial"/>
          <w:color w:val="383419"/>
          <w:sz w:val="21"/>
          <w:szCs w:val="21"/>
          <w:lang w:eastAsia="ru-RU"/>
        </w:rPr>
      </w:pPr>
      <w:r w:rsidRPr="001A04A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Форма решения об отказе в приеме документов, необходимых для</w:t>
      </w:r>
      <w:r w:rsidRPr="001A04A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  <w:t>предоставления услуги/об отказе в предоставлении услуги</w:t>
      </w:r>
      <w:r w:rsidRPr="001A04A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</w:r>
      <w:r w:rsidRPr="001A04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________________________________________________________</w:t>
      </w:r>
    </w:p>
    <w:p w14:paraId="2ECF5959" w14:textId="77777777" w:rsidR="00771E55" w:rsidRPr="001A04AA" w:rsidRDefault="00771E55" w:rsidP="00771E55">
      <w:pPr>
        <w:spacing w:before="180" w:after="180" w:line="240" w:lineRule="auto"/>
        <w:jc w:val="center"/>
        <w:rPr>
          <w:rFonts w:ascii="Arial" w:eastAsia="Times New Roman" w:hAnsi="Arial" w:cs="Arial"/>
          <w:color w:val="383419"/>
          <w:sz w:val="21"/>
          <w:szCs w:val="21"/>
          <w:lang w:eastAsia="ru-RU"/>
        </w:rPr>
      </w:pPr>
      <w:r w:rsidRPr="001A04AA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Наименование уполномоченного органа исполнительной власти субъекта Российской Федерации</w:t>
      </w:r>
    </w:p>
    <w:p w14:paraId="63A3762F" w14:textId="77777777" w:rsidR="00771E55" w:rsidRPr="001A04AA" w:rsidRDefault="00771E55" w:rsidP="00771E55">
      <w:pPr>
        <w:spacing w:before="180" w:after="180" w:line="240" w:lineRule="auto"/>
        <w:jc w:val="center"/>
        <w:rPr>
          <w:rFonts w:ascii="Arial" w:eastAsia="Times New Roman" w:hAnsi="Arial" w:cs="Arial"/>
          <w:color w:val="383419"/>
          <w:sz w:val="21"/>
          <w:szCs w:val="21"/>
          <w:lang w:eastAsia="ru-RU"/>
        </w:rPr>
      </w:pPr>
      <w:r w:rsidRPr="001A04AA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или органа местного самоуправления</w:t>
      </w:r>
    </w:p>
    <w:p w14:paraId="10F9D486" w14:textId="77777777" w:rsidR="00771E55" w:rsidRPr="001A04AA" w:rsidRDefault="00771E55" w:rsidP="00771E55">
      <w:pPr>
        <w:spacing w:before="180" w:after="180" w:line="240" w:lineRule="auto"/>
        <w:ind w:firstLine="4678"/>
        <w:jc w:val="center"/>
        <w:rPr>
          <w:rFonts w:ascii="Arial" w:eastAsia="Times New Roman" w:hAnsi="Arial" w:cs="Arial"/>
          <w:color w:val="383419"/>
          <w:sz w:val="21"/>
          <w:szCs w:val="21"/>
          <w:lang w:eastAsia="ru-RU"/>
        </w:rPr>
      </w:pPr>
      <w:r w:rsidRPr="001A04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Кому _________________________________</w:t>
      </w:r>
    </w:p>
    <w:p w14:paraId="5B5ADE49" w14:textId="77777777" w:rsidR="00771E55" w:rsidRPr="001A04AA" w:rsidRDefault="00771E55" w:rsidP="00771E55">
      <w:pPr>
        <w:spacing w:before="180" w:after="180" w:line="240" w:lineRule="auto"/>
        <w:ind w:firstLine="4678"/>
        <w:jc w:val="center"/>
        <w:rPr>
          <w:rFonts w:ascii="Arial" w:eastAsia="Times New Roman" w:hAnsi="Arial" w:cs="Arial"/>
          <w:color w:val="383419"/>
          <w:sz w:val="21"/>
          <w:szCs w:val="21"/>
          <w:lang w:eastAsia="ru-RU"/>
        </w:rPr>
      </w:pPr>
      <w:r w:rsidRPr="001A04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</w:t>
      </w:r>
      <w:r w:rsidRPr="001A04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(фамилия, имя, отчество)</w:t>
      </w:r>
    </w:p>
    <w:p w14:paraId="480E8CE8" w14:textId="77777777" w:rsidR="00771E55" w:rsidRPr="001A04AA" w:rsidRDefault="00771E55" w:rsidP="00771E55">
      <w:pPr>
        <w:spacing w:before="180" w:after="180" w:line="240" w:lineRule="auto"/>
        <w:ind w:firstLine="4678"/>
        <w:jc w:val="center"/>
        <w:rPr>
          <w:rFonts w:ascii="Arial" w:eastAsia="Times New Roman" w:hAnsi="Arial" w:cs="Arial"/>
          <w:color w:val="383419"/>
          <w:sz w:val="21"/>
          <w:szCs w:val="21"/>
          <w:lang w:eastAsia="ru-RU"/>
        </w:rPr>
      </w:pPr>
      <w:r w:rsidRPr="001A04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______________________________________</w:t>
      </w:r>
    </w:p>
    <w:p w14:paraId="714079D1" w14:textId="77777777" w:rsidR="00771E55" w:rsidRPr="001A04AA" w:rsidRDefault="00771E55" w:rsidP="00771E55">
      <w:pPr>
        <w:spacing w:before="180" w:after="180" w:line="240" w:lineRule="auto"/>
        <w:ind w:firstLine="4678"/>
        <w:jc w:val="center"/>
        <w:rPr>
          <w:rFonts w:ascii="Arial" w:eastAsia="Times New Roman" w:hAnsi="Arial" w:cs="Arial"/>
          <w:color w:val="383419"/>
          <w:sz w:val="21"/>
          <w:szCs w:val="21"/>
          <w:lang w:eastAsia="ru-RU"/>
        </w:rPr>
      </w:pPr>
      <w:r w:rsidRPr="001A04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                      </w:t>
      </w:r>
    </w:p>
    <w:p w14:paraId="518E4973" w14:textId="77777777" w:rsidR="00771E55" w:rsidRPr="001A04AA" w:rsidRDefault="00771E55" w:rsidP="00771E55">
      <w:pPr>
        <w:spacing w:before="180" w:after="180" w:line="240" w:lineRule="auto"/>
        <w:ind w:firstLine="4678"/>
        <w:jc w:val="center"/>
        <w:rPr>
          <w:rFonts w:ascii="Arial" w:eastAsia="Times New Roman" w:hAnsi="Arial" w:cs="Arial"/>
          <w:color w:val="383419"/>
          <w:sz w:val="21"/>
          <w:szCs w:val="21"/>
          <w:lang w:eastAsia="ru-RU"/>
        </w:rPr>
      </w:pPr>
      <w:r w:rsidRPr="001A04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______________________________________</w:t>
      </w:r>
    </w:p>
    <w:p w14:paraId="5AA4AACD" w14:textId="77777777" w:rsidR="00771E55" w:rsidRPr="001A04AA" w:rsidRDefault="00771E55" w:rsidP="00771E55">
      <w:pPr>
        <w:spacing w:before="180" w:after="180" w:line="240" w:lineRule="auto"/>
        <w:ind w:firstLine="4678"/>
        <w:jc w:val="center"/>
        <w:rPr>
          <w:rFonts w:ascii="Arial" w:eastAsia="Times New Roman" w:hAnsi="Arial" w:cs="Arial"/>
          <w:color w:val="383419"/>
          <w:sz w:val="21"/>
          <w:szCs w:val="21"/>
          <w:lang w:eastAsia="ru-RU"/>
        </w:rPr>
      </w:pPr>
      <w:r w:rsidRPr="001A04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</w:t>
      </w:r>
      <w:r w:rsidRPr="001A04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(телефон и адрес электронной почты)</w:t>
      </w:r>
    </w:p>
    <w:p w14:paraId="7A395522" w14:textId="77777777" w:rsidR="00771E55" w:rsidRPr="001A04AA" w:rsidRDefault="00771E55" w:rsidP="00771E55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1A04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14:paraId="0483F151" w14:textId="77777777" w:rsidR="00771E55" w:rsidRPr="001A04AA" w:rsidRDefault="00771E55" w:rsidP="00771E55">
      <w:pPr>
        <w:spacing w:before="180" w:after="240" w:line="240" w:lineRule="auto"/>
        <w:jc w:val="center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1A04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отказе в приеме документов, необходимых для предоставления услуги «Предоставление жилого помещения по договору социального найма»</w:t>
      </w: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1"/>
        <w:gridCol w:w="4601"/>
      </w:tblGrid>
      <w:tr w:rsidR="00771E55" w:rsidRPr="001A04AA" w14:paraId="633DFEF5" w14:textId="77777777" w:rsidTr="0056480C">
        <w:tc>
          <w:tcPr>
            <w:tcW w:w="4601" w:type="dxa"/>
            <w:tcBorders>
              <w:top w:val="single" w:sz="6" w:space="0" w:color="C6BD80"/>
              <w:left w:val="single" w:sz="6" w:space="0" w:color="C6BD80"/>
              <w:bottom w:val="single" w:sz="6" w:space="0" w:color="C6BD80"/>
              <w:right w:val="single" w:sz="6" w:space="0" w:color="C6BD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D5C8F" w14:textId="77777777" w:rsidR="00771E55" w:rsidRPr="001A04AA" w:rsidRDefault="00771E55" w:rsidP="0056480C">
            <w:pPr>
              <w:spacing w:before="15" w:after="15" w:line="315" w:lineRule="atLeast"/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  <w:lang w:eastAsia="ru-RU"/>
              </w:rPr>
            </w:pPr>
            <w:r w:rsidRPr="001A0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____________</w:t>
            </w:r>
            <w:r w:rsidRPr="001A0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  </w:t>
            </w:r>
            <w:r w:rsidRPr="001A0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  <w:r w:rsidRPr="001A0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    </w:t>
            </w:r>
            <w:r w:rsidRPr="001A0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A0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            </w:t>
            </w:r>
          </w:p>
        </w:tc>
        <w:tc>
          <w:tcPr>
            <w:tcW w:w="4601" w:type="dxa"/>
            <w:tcBorders>
              <w:top w:val="single" w:sz="6" w:space="0" w:color="C6BD80"/>
              <w:left w:val="single" w:sz="6" w:space="0" w:color="C6BD80"/>
              <w:bottom w:val="single" w:sz="6" w:space="0" w:color="C6BD80"/>
              <w:right w:val="single" w:sz="6" w:space="0" w:color="C6BD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64B343" w14:textId="77777777" w:rsidR="00771E55" w:rsidRPr="001A04AA" w:rsidRDefault="00771E55" w:rsidP="0056480C">
            <w:pPr>
              <w:spacing w:before="15" w:after="15" w:line="315" w:lineRule="atLeast"/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  <w:lang w:eastAsia="ru-RU"/>
              </w:rPr>
            </w:pPr>
            <w:r w:rsidRPr="001A0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_____________</w:t>
            </w:r>
          </w:p>
        </w:tc>
      </w:tr>
    </w:tbl>
    <w:p w14:paraId="5C6AF33D" w14:textId="77777777" w:rsidR="00771E55" w:rsidRPr="001A04AA" w:rsidRDefault="00771E55" w:rsidP="00771E55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1A0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рассмотрения заявления от _________ № _______________</w:t>
      </w:r>
    </w:p>
    <w:p w14:paraId="0E025D21" w14:textId="77777777" w:rsidR="00771E55" w:rsidRPr="001A04AA" w:rsidRDefault="00771E55" w:rsidP="00771E55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1A0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7"/>
        <w:gridCol w:w="3680"/>
        <w:gridCol w:w="3253"/>
      </w:tblGrid>
      <w:tr w:rsidR="00771E55" w:rsidRPr="001A04AA" w14:paraId="70408883" w14:textId="77777777" w:rsidTr="0056480C">
        <w:trPr>
          <w:trHeight w:val="1695"/>
        </w:trPr>
        <w:tc>
          <w:tcPr>
            <w:tcW w:w="1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BB7908" w14:textId="77777777" w:rsidR="00771E55" w:rsidRPr="001A04AA" w:rsidRDefault="00771E55" w:rsidP="0056480C">
            <w:pPr>
              <w:spacing w:before="15" w:after="15" w:line="315" w:lineRule="atLeast"/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  <w:lang w:eastAsia="ru-RU"/>
              </w:rPr>
            </w:pPr>
            <w:r w:rsidRPr="001A0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пункта административного регламента</w:t>
            </w:r>
          </w:p>
        </w:tc>
        <w:tc>
          <w:tcPr>
            <w:tcW w:w="4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1EEAAB" w14:textId="77777777" w:rsidR="00771E55" w:rsidRPr="001A04AA" w:rsidRDefault="00771E55" w:rsidP="0056480C">
            <w:pPr>
              <w:spacing w:before="15" w:after="15" w:line="315" w:lineRule="atLeast"/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  <w:lang w:eastAsia="ru-RU"/>
              </w:rPr>
            </w:pPr>
            <w:r w:rsidRPr="001A0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D75E4" w14:textId="77777777" w:rsidR="00771E55" w:rsidRPr="001A04AA" w:rsidRDefault="00771E55" w:rsidP="0056480C">
            <w:pPr>
              <w:spacing w:before="15" w:after="15" w:line="315" w:lineRule="atLeast"/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  <w:lang w:eastAsia="ru-RU"/>
              </w:rPr>
            </w:pPr>
            <w:r w:rsidRPr="001A0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Разъяснение причин отказа в предоставлении услуги</w:t>
            </w:r>
          </w:p>
        </w:tc>
      </w:tr>
      <w:tr w:rsidR="00771E55" w:rsidRPr="001A04AA" w14:paraId="498C1432" w14:textId="77777777" w:rsidTr="0056480C">
        <w:trPr>
          <w:trHeight w:val="1695"/>
        </w:trPr>
        <w:tc>
          <w:tcPr>
            <w:tcW w:w="1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C1FDE0" w14:textId="77777777" w:rsidR="00771E55" w:rsidRPr="001A04AA" w:rsidRDefault="00771E55" w:rsidP="0056480C">
            <w:pPr>
              <w:spacing w:before="15" w:after="15" w:line="315" w:lineRule="atLeast"/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  <w:lang w:eastAsia="ru-RU"/>
              </w:rPr>
            </w:pPr>
            <w:r w:rsidRPr="001A04AA"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3576FC" w14:textId="77777777" w:rsidR="00771E55" w:rsidRPr="001A04AA" w:rsidRDefault="00771E55" w:rsidP="0056480C">
            <w:pPr>
              <w:spacing w:before="15" w:after="15" w:line="315" w:lineRule="atLeast"/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  <w:lang w:eastAsia="ru-RU"/>
              </w:rPr>
            </w:pPr>
            <w:r w:rsidRPr="001A0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2257B9" w14:textId="77777777" w:rsidR="00771E55" w:rsidRPr="001A04AA" w:rsidRDefault="00771E55" w:rsidP="0056480C">
            <w:pPr>
              <w:spacing w:before="15" w:after="15" w:line="315" w:lineRule="atLeast"/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  <w:lang w:eastAsia="ru-RU"/>
              </w:rPr>
            </w:pPr>
            <w:r w:rsidRPr="001A0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Указываются основания такого вывода</w:t>
            </w:r>
          </w:p>
        </w:tc>
      </w:tr>
      <w:tr w:rsidR="00771E55" w:rsidRPr="001A04AA" w14:paraId="0B0A7C32" w14:textId="77777777" w:rsidTr="0056480C">
        <w:trPr>
          <w:trHeight w:val="1695"/>
        </w:trPr>
        <w:tc>
          <w:tcPr>
            <w:tcW w:w="1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FA0A7" w14:textId="77777777" w:rsidR="00771E55" w:rsidRPr="001A04AA" w:rsidRDefault="00771E55" w:rsidP="0056480C">
            <w:pPr>
              <w:spacing w:before="15" w:after="15" w:line="315" w:lineRule="atLeast"/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  <w:lang w:eastAsia="ru-RU"/>
              </w:rPr>
            </w:pPr>
            <w:r w:rsidRPr="001A04AA"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F2DC05" w14:textId="77777777" w:rsidR="00771E55" w:rsidRPr="001A04AA" w:rsidRDefault="00771E55" w:rsidP="0056480C">
            <w:pPr>
              <w:spacing w:before="15" w:after="15" w:line="315" w:lineRule="atLeast"/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  <w:lang w:eastAsia="ru-RU"/>
              </w:rPr>
            </w:pPr>
            <w:r w:rsidRPr="001A0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Неполное заполнение обязательных полей в форме запроса о предоставлении услуги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F6BE1" w14:textId="77777777" w:rsidR="00771E55" w:rsidRPr="001A04AA" w:rsidRDefault="00771E55" w:rsidP="0056480C">
            <w:pPr>
              <w:spacing w:before="15" w:after="15" w:line="315" w:lineRule="atLeast"/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  <w:lang w:eastAsia="ru-RU"/>
              </w:rPr>
            </w:pPr>
            <w:r w:rsidRPr="001A0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Указываются основания такого вывода</w:t>
            </w:r>
          </w:p>
        </w:tc>
      </w:tr>
      <w:tr w:rsidR="00771E55" w:rsidRPr="001A04AA" w14:paraId="170829B9" w14:textId="77777777" w:rsidTr="0056480C">
        <w:trPr>
          <w:trHeight w:val="1695"/>
        </w:trPr>
        <w:tc>
          <w:tcPr>
            <w:tcW w:w="1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4B3B65" w14:textId="77777777" w:rsidR="00771E55" w:rsidRPr="001A04AA" w:rsidRDefault="00771E55" w:rsidP="0056480C">
            <w:pPr>
              <w:spacing w:before="15" w:after="15" w:line="315" w:lineRule="atLeast"/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  <w:lang w:eastAsia="ru-RU"/>
              </w:rPr>
            </w:pPr>
            <w:r w:rsidRPr="001A04AA"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325221" w14:textId="77777777" w:rsidR="00771E55" w:rsidRPr="001A04AA" w:rsidRDefault="00771E55" w:rsidP="0056480C">
            <w:pPr>
              <w:spacing w:before="15" w:after="15" w:line="315" w:lineRule="atLeast"/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  <w:lang w:eastAsia="ru-RU"/>
              </w:rPr>
            </w:pPr>
            <w:r w:rsidRPr="001A0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неполного комплекта документов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859DEB" w14:textId="77777777" w:rsidR="00771E55" w:rsidRPr="001A04AA" w:rsidRDefault="00771E55" w:rsidP="0056480C">
            <w:pPr>
              <w:spacing w:before="15" w:after="15" w:line="315" w:lineRule="atLeast"/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  <w:lang w:eastAsia="ru-RU"/>
              </w:rPr>
            </w:pPr>
            <w:r w:rsidRPr="001A0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Указывается исчерпывающий перечень документов, непредставленных заявителем</w:t>
            </w:r>
          </w:p>
        </w:tc>
      </w:tr>
      <w:tr w:rsidR="00771E55" w:rsidRPr="001A04AA" w14:paraId="04E43493" w14:textId="77777777" w:rsidTr="0056480C">
        <w:trPr>
          <w:trHeight w:val="1695"/>
        </w:trPr>
        <w:tc>
          <w:tcPr>
            <w:tcW w:w="1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3560AB" w14:textId="77777777" w:rsidR="00771E55" w:rsidRPr="001A04AA" w:rsidRDefault="00771E55" w:rsidP="0056480C">
            <w:pPr>
              <w:spacing w:before="15" w:after="15" w:line="315" w:lineRule="atLeast"/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  <w:lang w:eastAsia="ru-RU"/>
              </w:rPr>
            </w:pPr>
            <w:r w:rsidRPr="001A04AA"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CA5E62" w14:textId="77777777" w:rsidR="00771E55" w:rsidRPr="001A04AA" w:rsidRDefault="00771E55" w:rsidP="0056480C">
            <w:pPr>
              <w:spacing w:before="15" w:after="15" w:line="315" w:lineRule="atLeast"/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  <w:lang w:eastAsia="ru-RU"/>
              </w:rPr>
            </w:pPr>
            <w:r w:rsidRPr="001A0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39C69" w14:textId="77777777" w:rsidR="00771E55" w:rsidRPr="001A04AA" w:rsidRDefault="00771E55" w:rsidP="0056480C">
            <w:pPr>
              <w:spacing w:before="15" w:after="15" w:line="315" w:lineRule="atLeast"/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  <w:lang w:eastAsia="ru-RU"/>
              </w:rPr>
            </w:pPr>
            <w:r w:rsidRPr="001A0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Указывается исчерпывающий перечень документов, утративших силу</w:t>
            </w:r>
          </w:p>
        </w:tc>
      </w:tr>
      <w:tr w:rsidR="00771E55" w:rsidRPr="001A04AA" w14:paraId="3043FA62" w14:textId="77777777" w:rsidTr="0056480C">
        <w:trPr>
          <w:trHeight w:val="1695"/>
        </w:trPr>
        <w:tc>
          <w:tcPr>
            <w:tcW w:w="1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C1A95E" w14:textId="77777777" w:rsidR="00771E55" w:rsidRPr="001A04AA" w:rsidRDefault="00771E55" w:rsidP="0056480C">
            <w:pPr>
              <w:spacing w:before="15" w:after="15" w:line="315" w:lineRule="atLeast"/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  <w:lang w:eastAsia="ru-RU"/>
              </w:rPr>
            </w:pPr>
            <w:r w:rsidRPr="001A04AA"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8B5D4E" w14:textId="77777777" w:rsidR="00771E55" w:rsidRPr="001A04AA" w:rsidRDefault="00771E55" w:rsidP="0056480C">
            <w:pPr>
              <w:spacing w:before="15" w:after="15" w:line="315" w:lineRule="atLeast"/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  <w:lang w:eastAsia="ru-RU"/>
              </w:rPr>
            </w:pPr>
            <w:r w:rsidRPr="001A0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87513B" w14:textId="77777777" w:rsidR="00771E55" w:rsidRPr="001A04AA" w:rsidRDefault="00771E55" w:rsidP="0056480C">
            <w:pPr>
              <w:spacing w:before="15" w:after="15" w:line="315" w:lineRule="atLeast"/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  <w:lang w:eastAsia="ru-RU"/>
              </w:rPr>
            </w:pPr>
            <w:r w:rsidRPr="001A0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771E55" w:rsidRPr="001A04AA" w14:paraId="04EC361A" w14:textId="77777777" w:rsidTr="0056480C">
        <w:trPr>
          <w:trHeight w:val="1695"/>
        </w:trPr>
        <w:tc>
          <w:tcPr>
            <w:tcW w:w="1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E9530D" w14:textId="77777777" w:rsidR="00771E55" w:rsidRPr="001A04AA" w:rsidRDefault="00771E55" w:rsidP="0056480C">
            <w:pPr>
              <w:spacing w:before="15" w:after="15" w:line="315" w:lineRule="atLeast"/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  <w:lang w:eastAsia="ru-RU"/>
              </w:rPr>
            </w:pPr>
            <w:r w:rsidRPr="001A04AA"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3DE36" w14:textId="77777777" w:rsidR="00771E55" w:rsidRPr="001A04AA" w:rsidRDefault="00771E55" w:rsidP="0056480C">
            <w:pPr>
              <w:spacing w:before="15" w:after="15" w:line="315" w:lineRule="atLeast"/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  <w:lang w:eastAsia="ru-RU"/>
              </w:rPr>
            </w:pPr>
            <w:r w:rsidRPr="001A0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1071D8" w14:textId="77777777" w:rsidR="00771E55" w:rsidRPr="001A04AA" w:rsidRDefault="00771E55" w:rsidP="0056480C">
            <w:pPr>
              <w:spacing w:before="15" w:after="15" w:line="315" w:lineRule="atLeast"/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  <w:lang w:eastAsia="ru-RU"/>
              </w:rPr>
            </w:pPr>
            <w:r w:rsidRPr="001A04AA"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  <w:lang w:eastAsia="ru-RU"/>
              </w:rPr>
              <w:t> </w:t>
            </w:r>
          </w:p>
        </w:tc>
      </w:tr>
    </w:tbl>
    <w:p w14:paraId="74E4339F" w14:textId="77777777" w:rsidR="00771E55" w:rsidRPr="001A04AA" w:rsidRDefault="00771E55" w:rsidP="00771E55">
      <w:pPr>
        <w:spacing w:before="180" w:after="18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1A0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14:paraId="719D5318" w14:textId="77777777" w:rsidR="00771E55" w:rsidRPr="001A04AA" w:rsidRDefault="00771E55" w:rsidP="00771E55">
      <w:pPr>
        <w:spacing w:before="180" w:after="18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1A0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14:paraId="3B89B522" w14:textId="77777777" w:rsidR="00771E55" w:rsidRPr="001A04AA" w:rsidRDefault="00771E55" w:rsidP="00771E55">
      <w:pPr>
        <w:spacing w:before="180" w:after="180" w:line="240" w:lineRule="auto"/>
        <w:ind w:right="-1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1A0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   ___________     ________________________</w:t>
      </w:r>
    </w:p>
    <w:p w14:paraId="2CF6A51B" w14:textId="77777777" w:rsidR="00771E55" w:rsidRPr="001A04AA" w:rsidRDefault="00771E55" w:rsidP="00771E55">
      <w:pPr>
        <w:spacing w:before="180" w:after="180" w:line="240" w:lineRule="auto"/>
        <w:ind w:right="-1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1A0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(должность                                                                   </w:t>
      </w:r>
      <w:proofErr w:type="gramStart"/>
      <w:r w:rsidRPr="001A0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(</w:t>
      </w:r>
      <w:proofErr w:type="gramEnd"/>
      <w:r w:rsidRPr="001A0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подпись)                   (расшифровка подписи)</w:t>
      </w:r>
    </w:p>
    <w:p w14:paraId="0D28C8CA" w14:textId="77777777" w:rsidR="00771E55" w:rsidRPr="001A04AA" w:rsidRDefault="00771E55" w:rsidP="00771E55">
      <w:pPr>
        <w:spacing w:before="180" w:after="180" w:line="240" w:lineRule="auto"/>
        <w:ind w:right="-1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1A0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сотрудника органа власти,</w:t>
      </w:r>
    </w:p>
    <w:p w14:paraId="70ABA7E6" w14:textId="77777777" w:rsidR="00771E55" w:rsidRPr="001A04AA" w:rsidRDefault="00771E55" w:rsidP="00771E55">
      <w:pPr>
        <w:spacing w:before="180" w:after="180" w:line="240" w:lineRule="auto"/>
        <w:ind w:right="-1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1A0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принявшего решение)</w:t>
      </w:r>
    </w:p>
    <w:p w14:paraId="04551D71" w14:textId="77777777" w:rsidR="00771E55" w:rsidRPr="001A04AA" w:rsidRDefault="00771E55" w:rsidP="00771E55">
      <w:pPr>
        <w:spacing w:before="180" w:after="180" w:line="240" w:lineRule="auto"/>
        <w:ind w:right="-1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1A0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«__» _______________ 20__ г.</w:t>
      </w:r>
    </w:p>
    <w:p w14:paraId="50572754" w14:textId="77777777" w:rsidR="00771E55" w:rsidRPr="001A04AA" w:rsidRDefault="00771E55" w:rsidP="00771E55">
      <w:pPr>
        <w:spacing w:before="180" w:after="180" w:line="240" w:lineRule="auto"/>
        <w:ind w:right="-1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1A0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М.П.</w:t>
      </w:r>
    </w:p>
    <w:p w14:paraId="63BABB2B" w14:textId="77777777" w:rsidR="00B872BA" w:rsidRDefault="00B872BA"/>
    <w:sectPr w:rsidR="00B87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1BF"/>
    <w:rsid w:val="00605DEA"/>
    <w:rsid w:val="00771E55"/>
    <w:rsid w:val="00AB01BF"/>
    <w:rsid w:val="00B8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C05CED-E001-4496-A47A-9D2E4023E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1E55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2230</Characters>
  <Application>Microsoft Office Word</Application>
  <DocSecurity>0</DocSecurity>
  <Lines>18</Lines>
  <Paragraphs>5</Paragraphs>
  <ScaleCrop>false</ScaleCrop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КузАдм Юрисконсульт</dc:creator>
  <cp:keywords/>
  <dc:description/>
  <cp:lastModifiedBy>КузАдм Юрисконсульт</cp:lastModifiedBy>
  <cp:revision>2</cp:revision>
  <dcterms:created xsi:type="dcterms:W3CDTF">2023-04-11T08:14:00Z</dcterms:created>
  <dcterms:modified xsi:type="dcterms:W3CDTF">2023-04-11T08:14:00Z</dcterms:modified>
</cp:coreProperties>
</file>